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6D" w:rsidRDefault="009B7B6D" w:rsidP="009B7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interno n. …….  del………..</w:t>
      </w:r>
    </w:p>
    <w:p w:rsidR="00003F48" w:rsidRDefault="00003F48" w:rsidP="00003F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</w:pPr>
    </w:p>
    <w:p w:rsidR="00003F48" w:rsidRPr="00BF4D5F" w:rsidRDefault="00003F48" w:rsidP="00003F48">
      <w:pPr>
        <w:pStyle w:val="Titolo60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</w:pPr>
      <w:r w:rsidRPr="00BF4D5F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>CUP:</w:t>
      </w:r>
      <w:r w:rsidRPr="00BF4D5F">
        <w:rPr>
          <w:rFonts w:ascii="Times New Roman" w:hAnsi="Times New Roman" w:cs="Times New Roman"/>
          <w:sz w:val="24"/>
          <w:szCs w:val="24"/>
          <w:lang w:val="en-US"/>
        </w:rPr>
        <w:t xml:space="preserve"> C92G20000720007</w:t>
      </w:r>
    </w:p>
    <w:p w:rsidR="00003F48" w:rsidRDefault="00003F48" w:rsidP="009B7B6D">
      <w:pPr>
        <w:jc w:val="center"/>
        <w:rPr>
          <w:b/>
          <w:bCs/>
          <w:sz w:val="24"/>
          <w:szCs w:val="24"/>
        </w:rPr>
      </w:pPr>
    </w:p>
    <w:p w:rsidR="009B7B6D" w:rsidRDefault="009B7B6D" w:rsidP="009B7B6D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4"/>
          <w:szCs w:val="24"/>
        </w:rPr>
        <w:t>Allegato</w:t>
      </w:r>
      <w:r>
        <w:rPr>
          <w:b/>
          <w:sz w:val="28"/>
          <w:szCs w:val="28"/>
        </w:rPr>
        <w:t>B</w:t>
      </w:r>
      <w:proofErr w:type="spellEnd"/>
      <w:r>
        <w:rPr>
          <w:b/>
          <w:sz w:val="28"/>
          <w:szCs w:val="28"/>
        </w:rPr>
        <w:t xml:space="preserve"> –GRIGLIA DI VALUTAZIONE DEI TITOLI PER </w:t>
      </w:r>
    </w:p>
    <w:p w:rsidR="009B7B6D" w:rsidRDefault="009B7B6D" w:rsidP="009B7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ESPERTO </w:t>
      </w:r>
      <w:r w:rsidR="00003F48">
        <w:rPr>
          <w:b/>
          <w:sz w:val="32"/>
          <w:szCs w:val="32"/>
        </w:rPr>
        <w:t>COLLAUDATORE</w:t>
      </w:r>
    </w:p>
    <w:p w:rsidR="009B7B6D" w:rsidRDefault="009B7B6D" w:rsidP="009B7B6D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Progetto SMART CLASS </w:t>
      </w:r>
      <w:r>
        <w:rPr>
          <w:rFonts w:ascii="Arial" w:hAnsi="Arial" w:cs="Arial"/>
          <w:b/>
          <w:sz w:val="22"/>
          <w:szCs w:val="22"/>
        </w:rPr>
        <w:t>AVVISO 4878/2020 codice 10.8.6A-FESRPON-CL-2020-116</w:t>
      </w:r>
    </w:p>
    <w:p w:rsidR="009B7B6D" w:rsidRDefault="009B7B6D" w:rsidP="007F3697">
      <w:pPr>
        <w:spacing w:line="360" w:lineRule="auto"/>
        <w:rPr>
          <w:sz w:val="24"/>
          <w:szCs w:val="24"/>
        </w:rPr>
      </w:pPr>
    </w:p>
    <w:tbl>
      <w:tblPr>
        <w:tblW w:w="100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092"/>
        <w:gridCol w:w="993"/>
        <w:gridCol w:w="1275"/>
        <w:gridCol w:w="1701"/>
        <w:gridCol w:w="1985"/>
      </w:tblGrid>
      <w:tr w:rsidR="00003F48" w:rsidTr="00003F48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 w:rsidP="007F36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AMMISSIONE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48" w:rsidRDefault="00003F48" w:rsidP="00003F48">
            <w:pPr>
              <w:jc w:val="center"/>
              <w:rPr>
                <w:b/>
              </w:rPr>
            </w:pPr>
            <w:r>
              <w:rPr>
                <w:b/>
              </w:rPr>
              <w:t>da compilare a cura del DS</w:t>
            </w:r>
          </w:p>
        </w:tc>
      </w:tr>
      <w:tr w:rsidR="00003F48" w:rsidTr="00003F48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  <w:rPr>
                <w:b/>
              </w:rPr>
            </w:pPr>
          </w:p>
          <w:p w:rsidR="00003F48" w:rsidRDefault="00003F48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03F48" w:rsidRDefault="00003F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003F48" w:rsidRDefault="00003F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jc w:val="center"/>
              <w:rPr>
                <w:b/>
              </w:rPr>
            </w:pPr>
          </w:p>
        </w:tc>
      </w:tr>
      <w:tr w:rsidR="00003F48" w:rsidTr="00003F48"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 xml:space="preserve">A1. LAUREA SCIENTIFICA </w:t>
            </w:r>
          </w:p>
          <w:p w:rsidR="00003F48" w:rsidRDefault="00003F48">
            <w:r>
              <w:t>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t>110 e lode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t>100 - 110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t>&lt;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rPr>
          <w:trHeight w:val="115"/>
        </w:trPr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A2. LAUREA SCIENTIFICA</w:t>
            </w:r>
          </w:p>
          <w:p w:rsidR="00003F48" w:rsidRDefault="00003F48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snapToGrid w:val="0"/>
            </w:pPr>
            <w:r>
              <w:t>110 e lode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rPr>
          <w:trHeight w:val="115"/>
        </w:trPr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snapToGrid w:val="0"/>
            </w:pPr>
            <w:r>
              <w:t>100-110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rPr>
          <w:trHeight w:val="115"/>
        </w:trPr>
        <w:tc>
          <w:tcPr>
            <w:tcW w:w="40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snapToGrid w:val="0"/>
            </w:pPr>
            <w:r>
              <w:t>&lt;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 xml:space="preserve">A3. DIPLOMA ATTINENTE ALLA FIGURA RICHIESTA </w:t>
            </w:r>
          </w:p>
          <w:p w:rsidR="00003F48" w:rsidRDefault="00003F48">
            <w:r>
              <w:t>(in alternativa ai punti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rPr>
                <w:b/>
              </w:rPr>
            </w:pPr>
          </w:p>
          <w:p w:rsidR="00003F48" w:rsidRDefault="00003F48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03F48" w:rsidRDefault="00003F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03F48" w:rsidRDefault="00003F48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4cert.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rPr>
          <w:trHeight w:val="623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rPr>
                <w:b/>
              </w:rPr>
            </w:pPr>
          </w:p>
          <w:p w:rsidR="00003F48" w:rsidRDefault="00003F48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03F48" w:rsidRDefault="00003F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03F48" w:rsidRDefault="00003F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>C1. ISCRIZIONE ALL' ALBO PROFESSIONALE ATTINENTE ALLA FIGURA RICHIESTA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roofErr w:type="spellStart"/>
            <w:r>
              <w:t>Max</w:t>
            </w:r>
            <w:proofErr w:type="spellEnd"/>
            <w:r>
              <w:t xml:space="preserve"> 10 anni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 xml:space="preserve">C2. INCARICHI DI COLLAUDATORE  IN PROGETTI FINANZIATI DAL FONDO SOCIALE EUROPEO (FESR) </w:t>
            </w:r>
            <w:r>
              <w:t>(Solo per esperto collaudatore  FESR)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48" w:rsidRDefault="00003F48"/>
          <w:p w:rsidR="00003F48" w:rsidRDefault="00003F48">
            <w:proofErr w:type="spellStart"/>
            <w:r>
              <w:t>Max</w:t>
            </w:r>
            <w:proofErr w:type="spellEnd"/>
            <w:r>
              <w:t xml:space="preserve">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48" w:rsidRDefault="00003F48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C3. CONOSCENZE SPECIFICHE DELL' ARGOMENTO (documentate attraverso pubblicazioni)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pPr>
              <w:rPr>
                <w:b/>
              </w:rPr>
            </w:pPr>
            <w:r>
              <w:t>Max.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  <w:tr w:rsidR="00003F48" w:rsidTr="00003F48">
        <w:trPr>
          <w:trHeight w:val="616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F48" w:rsidRDefault="00003F48">
            <w:r>
              <w:rPr>
                <w:b/>
              </w:rPr>
              <w:t>TOTALE                                                                            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3F48" w:rsidRDefault="00003F4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48" w:rsidRDefault="00003F48">
            <w:pPr>
              <w:snapToGrid w:val="0"/>
            </w:pPr>
          </w:p>
        </w:tc>
      </w:tr>
    </w:tbl>
    <w:p w:rsidR="007F3697" w:rsidRDefault="007F3697" w:rsidP="007F3697"/>
    <w:p w:rsidR="007F3697" w:rsidRDefault="00483688" w:rsidP="007F36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Data………………………                                 Firma candidato…………………………</w:t>
      </w:r>
      <w:bookmarkStart w:id="0" w:name="_GoBack"/>
      <w:bookmarkEnd w:id="0"/>
    </w:p>
    <w:sectPr w:rsidR="007F3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97"/>
    <w:rsid w:val="00003F48"/>
    <w:rsid w:val="00043E6C"/>
    <w:rsid w:val="00483688"/>
    <w:rsid w:val="007F3697"/>
    <w:rsid w:val="009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link w:val="Titolo60"/>
    <w:rsid w:val="00003F4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03F4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link w:val="Titolo60"/>
    <w:rsid w:val="00003F4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03F4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CARNEVALE</dc:creator>
  <cp:keywords/>
  <dc:description/>
  <cp:lastModifiedBy>USER</cp:lastModifiedBy>
  <cp:revision>3</cp:revision>
  <dcterms:created xsi:type="dcterms:W3CDTF">2020-05-17T17:16:00Z</dcterms:created>
  <dcterms:modified xsi:type="dcterms:W3CDTF">2020-05-19T17:29:00Z</dcterms:modified>
</cp:coreProperties>
</file>